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26172" w14:textId="4F196198" w:rsidR="007E1593" w:rsidRDefault="007E1593">
      <w:pPr>
        <w:widowControl w:val="0"/>
        <w:tabs>
          <w:tab w:val="left" w:pos="717"/>
        </w:tabs>
        <w:spacing w:before="7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1" w14:textId="50179BC0" w:rsidR="00710A74" w:rsidRDefault="00000000">
      <w:pPr>
        <w:widowControl w:val="0"/>
        <w:tabs>
          <w:tab w:val="left" w:pos="717"/>
        </w:tabs>
        <w:spacing w:before="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ANEXO III</w:t>
      </w:r>
    </w:p>
    <w:p w14:paraId="00000002" w14:textId="77777777" w:rsidR="00710A74" w:rsidRDefault="00710A74">
      <w:pPr>
        <w:widowControl w:val="0"/>
        <w:tabs>
          <w:tab w:val="left" w:pos="717"/>
        </w:tabs>
        <w:spacing w:before="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710A74" w:rsidRDefault="00710A74">
      <w:pPr>
        <w:widowControl w:val="0"/>
        <w:tabs>
          <w:tab w:val="left" w:pos="717"/>
        </w:tabs>
        <w:spacing w:before="7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4" w14:textId="77777777" w:rsidR="00710A74" w:rsidRDefault="00710A74">
      <w:pPr>
        <w:widowControl w:val="0"/>
        <w:tabs>
          <w:tab w:val="left" w:pos="717"/>
        </w:tabs>
        <w:spacing w:before="7" w:line="36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5" w14:textId="77777777" w:rsidR="00710A74" w:rsidRDefault="00000000">
      <w:pPr>
        <w:widowControl w:val="0"/>
        <w:tabs>
          <w:tab w:val="left" w:pos="717"/>
        </w:tabs>
        <w:spacing w:before="7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DECLARAÇÃO DE ATIVIDADE DE ESTÁGIO</w:t>
      </w:r>
    </w:p>
    <w:p w14:paraId="00000006" w14:textId="77777777" w:rsidR="00710A74" w:rsidRDefault="00000000">
      <w:pPr>
        <w:widowControl w:val="0"/>
        <w:tabs>
          <w:tab w:val="left" w:pos="717"/>
        </w:tabs>
        <w:spacing w:before="7" w:line="360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(Somente se o estudante estiver realizando estágio remunerado)</w:t>
      </w:r>
    </w:p>
    <w:p w14:paraId="00000007" w14:textId="77777777" w:rsidR="00710A74" w:rsidRDefault="00710A74">
      <w:pPr>
        <w:widowControl w:val="0"/>
        <w:tabs>
          <w:tab w:val="left" w:pos="720"/>
          <w:tab w:val="left" w:pos="537"/>
        </w:tabs>
        <w:spacing w:before="5" w:line="235" w:lineRule="auto"/>
        <w:ind w:right="4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710A74" w:rsidRDefault="00710A74">
      <w:pPr>
        <w:widowControl w:val="0"/>
        <w:tabs>
          <w:tab w:val="left" w:pos="717"/>
        </w:tabs>
        <w:spacing w:before="7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9" w14:textId="77777777" w:rsidR="00710A74" w:rsidRDefault="00000000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Por meio desta declaração, confirmamos que a realização de estágio na empresa ___________________________ (CNPJ ___________________) pelo(a) aluno(a) __________________, CPF _______________, matriculado no curso de _______________________________ (Matrícula _________________), previsto para ocorrer até ___________________ de 20__, não afetará sua dedicação às atividades acadêmicas e de pesquisa, incluindo sua participação no Programa Institucional de Iniciação Científica e Tecnológica da IFG. Ficamos à disposição para esclarecimentos adicionais, caso necessário. </w:t>
      </w:r>
    </w:p>
    <w:p w14:paraId="0000000A" w14:textId="77777777" w:rsidR="00710A74" w:rsidRDefault="00710A74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0B" w14:textId="77777777" w:rsidR="00710A74" w:rsidRDefault="00710A74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0C" w14:textId="77777777" w:rsidR="00710A74" w:rsidRDefault="00710A74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0D" w14:textId="77777777" w:rsidR="00710A74" w:rsidRDefault="00710A74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0E" w14:textId="77777777" w:rsidR="00710A74" w:rsidRDefault="00000000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____________________________                                                     _____________________________________  </w:t>
      </w:r>
    </w:p>
    <w:p w14:paraId="0000000F" w14:textId="2B7101B6" w:rsidR="00710A74" w:rsidRDefault="00C513D0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</w:t>
      </w:r>
      <w:r w:rsidR="00000000">
        <w:rPr>
          <w:rFonts w:ascii="Times New Roman" w:eastAsia="Times New Roman" w:hAnsi="Times New Roman" w:cs="Times New Roman"/>
          <w:sz w:val="21"/>
          <w:szCs w:val="21"/>
        </w:rPr>
        <w:t>Orientador do Estágio                                                                 Orientador da Pesquisa</w:t>
      </w:r>
    </w:p>
    <w:p w14:paraId="00000011" w14:textId="77777777" w:rsidR="00710A74" w:rsidRDefault="00710A74"/>
    <w:sectPr w:rsidR="00710A7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B00FF" w14:textId="77777777" w:rsidR="00B5640F" w:rsidRDefault="00B5640F" w:rsidP="007E1593">
      <w:pPr>
        <w:spacing w:line="240" w:lineRule="auto"/>
      </w:pPr>
      <w:r>
        <w:separator/>
      </w:r>
    </w:p>
  </w:endnote>
  <w:endnote w:type="continuationSeparator" w:id="0">
    <w:p w14:paraId="4EAB262B" w14:textId="77777777" w:rsidR="00B5640F" w:rsidRDefault="00B5640F" w:rsidP="007E1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02ACF" w14:textId="77777777" w:rsidR="00B5640F" w:rsidRDefault="00B5640F" w:rsidP="007E1593">
      <w:pPr>
        <w:spacing w:line="240" w:lineRule="auto"/>
      </w:pPr>
      <w:r>
        <w:separator/>
      </w:r>
    </w:p>
  </w:footnote>
  <w:footnote w:type="continuationSeparator" w:id="0">
    <w:p w14:paraId="2FCE2E2D" w14:textId="77777777" w:rsidR="00B5640F" w:rsidRDefault="00B5640F" w:rsidP="007E1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94AD" w14:textId="1CF3D26E" w:rsidR="007E1593" w:rsidRDefault="007E1593">
    <w:pPr>
      <w:pStyle w:val="Cabealho"/>
    </w:pP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3360" behindDoc="1" locked="0" layoutInCell="1" allowOverlap="1" wp14:anchorId="50DC8E6A" wp14:editId="2A2A9D3F">
          <wp:simplePos x="0" y="0"/>
          <wp:positionH relativeFrom="column">
            <wp:posOffset>4978400</wp:posOffset>
          </wp:positionH>
          <wp:positionV relativeFrom="paragraph">
            <wp:posOffset>-285750</wp:posOffset>
          </wp:positionV>
          <wp:extent cx="1352550" cy="584200"/>
          <wp:effectExtent l="0" t="0" r="0" b="6350"/>
          <wp:wrapTight wrapText="bothSides">
            <wp:wrapPolygon edited="0">
              <wp:start x="0" y="0"/>
              <wp:lineTo x="0" y="21130"/>
              <wp:lineTo x="21296" y="21130"/>
              <wp:lineTo x="21296" y="0"/>
              <wp:lineTo x="0" y="0"/>
            </wp:wrapPolygon>
          </wp:wrapTight>
          <wp:docPr id="1990393236" name="Imagem 1" descr="Desenho com traços pretos em fundo branco e letras preta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93236" name="Imagem 1" descr="Desenho com traços pretos em fundo branco e letras pretas em fundo branc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D5226E" wp14:editId="7A618CDB">
              <wp:simplePos x="0" y="0"/>
              <wp:positionH relativeFrom="column">
                <wp:posOffset>844550</wp:posOffset>
              </wp:positionH>
              <wp:positionV relativeFrom="paragraph">
                <wp:posOffset>-419100</wp:posOffset>
              </wp:positionV>
              <wp:extent cx="3879850" cy="800100"/>
              <wp:effectExtent l="0" t="0" r="25400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6E6B6" w14:textId="77777777" w:rsidR="007E1593" w:rsidRPr="00785FE2" w:rsidRDefault="007E1593" w:rsidP="007E15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2F9DC27D" w14:textId="77777777" w:rsidR="007E1593" w:rsidRPr="00785FE2" w:rsidRDefault="007E1593" w:rsidP="007E15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523AFE3D" w14:textId="77777777" w:rsidR="007E1593" w:rsidRPr="00785FE2" w:rsidRDefault="007E1593" w:rsidP="007E15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Instituto Federal de Educação Ciência e Tecnologia de Goiás</w:t>
                          </w:r>
                        </w:p>
                        <w:p w14:paraId="3C385948" w14:textId="77777777" w:rsidR="007E1593" w:rsidRDefault="007E1593" w:rsidP="007E15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Pró-reitoria de Pesquisa e Pós-graduação</w:t>
                          </w:r>
                        </w:p>
                        <w:p w14:paraId="58C5E0F1" w14:textId="77777777" w:rsidR="007E1593" w:rsidRPr="00785FE2" w:rsidRDefault="007E1593" w:rsidP="007E159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Programa Institucional de Bolsas de Iniciação Científica e Tecnologia </w:t>
                          </w:r>
                        </w:p>
                        <w:p w14:paraId="3A5369D3" w14:textId="77777777" w:rsidR="007E1593" w:rsidRPr="0026397B" w:rsidRDefault="007E1593" w:rsidP="007E159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522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6.5pt;margin-top:-33pt;width:305.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">
              <v:textbox>
                <w:txbxContent>
                  <w:p w14:paraId="5E16E6B6" w14:textId="77777777" w:rsidR="007E1593" w:rsidRPr="00785FE2" w:rsidRDefault="007E1593" w:rsidP="007E159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Ministério da Educação</w:t>
                    </w:r>
                  </w:p>
                  <w:p w14:paraId="2F9DC27D" w14:textId="77777777" w:rsidR="007E1593" w:rsidRPr="00785FE2" w:rsidRDefault="007E1593" w:rsidP="007E159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523AFE3D" w14:textId="77777777" w:rsidR="007E1593" w:rsidRPr="00785FE2" w:rsidRDefault="007E1593" w:rsidP="007E159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Instituto Federal de Educação Ciência e Tecnologia de Goiás</w:t>
                    </w:r>
                  </w:p>
                  <w:p w14:paraId="3C385948" w14:textId="77777777" w:rsidR="007E1593" w:rsidRDefault="007E1593" w:rsidP="007E159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Pró-reitoria de Pesquisa e Pós-graduação</w:t>
                    </w:r>
                  </w:p>
                  <w:p w14:paraId="58C5E0F1" w14:textId="77777777" w:rsidR="007E1593" w:rsidRPr="00785FE2" w:rsidRDefault="007E1593" w:rsidP="007E1593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Programa Institucional de Bolsas de Iniciação Científica e Tecnologia </w:t>
                    </w:r>
                  </w:p>
                  <w:p w14:paraId="3A5369D3" w14:textId="77777777" w:rsidR="007E1593" w:rsidRPr="0026397B" w:rsidRDefault="007E1593" w:rsidP="007E1593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D708A31" wp14:editId="7D95B424">
          <wp:simplePos x="0" y="0"/>
          <wp:positionH relativeFrom="column">
            <wp:posOffset>-812800</wp:posOffset>
          </wp:positionH>
          <wp:positionV relativeFrom="paragraph">
            <wp:posOffset>-234950</wp:posOffset>
          </wp:positionV>
          <wp:extent cx="1504950" cy="425450"/>
          <wp:effectExtent l="0" t="0" r="0" b="0"/>
          <wp:wrapTight wrapText="bothSides">
            <wp:wrapPolygon edited="0">
              <wp:start x="0" y="0"/>
              <wp:lineTo x="0" y="20310"/>
              <wp:lineTo x="21327" y="20310"/>
              <wp:lineTo x="21327" y="0"/>
              <wp:lineTo x="0" y="0"/>
            </wp:wrapPolygon>
          </wp:wrapTight>
          <wp:docPr id="5623000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74"/>
    <w:rsid w:val="00710A74"/>
    <w:rsid w:val="00743C88"/>
    <w:rsid w:val="007E1593"/>
    <w:rsid w:val="008169E6"/>
    <w:rsid w:val="00B5640F"/>
    <w:rsid w:val="00C513D0"/>
    <w:rsid w:val="00E12213"/>
    <w:rsid w:val="00E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B1DE7"/>
  <w15:docId w15:val="{DB16D51E-C444-4CE5-A123-AF084E31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E15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593"/>
  </w:style>
  <w:style w:type="paragraph" w:styleId="Rodap">
    <w:name w:val="footer"/>
    <w:basedOn w:val="Normal"/>
    <w:link w:val="RodapChar"/>
    <w:uiPriority w:val="99"/>
    <w:unhideWhenUsed/>
    <w:rsid w:val="007E15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Jeronima Arantes</cp:lastModifiedBy>
  <cp:revision>4</cp:revision>
  <dcterms:created xsi:type="dcterms:W3CDTF">2024-05-24T16:42:00Z</dcterms:created>
  <dcterms:modified xsi:type="dcterms:W3CDTF">2024-07-04T17:00:00Z</dcterms:modified>
</cp:coreProperties>
</file>